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4669" w:rsidRPr="00884669" w:rsidTr="0088466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E4F2F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5"/>
            </w:tblGrid>
            <w:tr w:rsidR="00884669" w:rsidRPr="00884669">
              <w:trPr>
                <w:tblCellSpacing w:w="0" w:type="dxa"/>
              </w:trPr>
              <w:tc>
                <w:tcPr>
                  <w:tcW w:w="0" w:type="auto"/>
                  <w:shd w:val="clear" w:color="auto" w:fill="E4F2FD"/>
                  <w:vAlign w:val="center"/>
                  <w:hideMark/>
                </w:tcPr>
                <w:tbl>
                  <w:tblPr>
                    <w:tblW w:w="9279" w:type="dxa"/>
                    <w:jc w:val="center"/>
                    <w:tblCellSpacing w:w="0" w:type="dxa"/>
                    <w:tblBorders>
                      <w:top w:val="single" w:sz="6" w:space="0" w:color="DEDEDE"/>
                      <w:left w:val="single" w:sz="6" w:space="0" w:color="DEDEDE"/>
                      <w:bottom w:val="single" w:sz="6" w:space="0" w:color="DEDEDE"/>
                      <w:right w:val="single" w:sz="6" w:space="0" w:color="DEDED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9"/>
                  </w:tblGrid>
                  <w:tr w:rsidR="00884669" w:rsidRPr="00884669" w:rsidTr="008846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884669" w:rsidRPr="00884669" w:rsidRDefault="00884669" w:rsidP="0088466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ED780E"/>
                            <w:sz w:val="21"/>
                            <w:szCs w:val="21"/>
                            <w:lang w:eastAsia="ru-RU"/>
                          </w:rPr>
                        </w:pPr>
                        <w:r w:rsidRPr="0088466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ED780E"/>
                            <w:sz w:val="21"/>
                            <w:szCs w:val="21"/>
                            <w:lang w:eastAsia="ru-RU"/>
                          </w:rPr>
                          <w:t>Предлагаем авиабилеты</w:t>
                        </w:r>
                        <w:r w:rsidRPr="0088466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ED780E"/>
                            <w:sz w:val="21"/>
                            <w:szCs w:val="21"/>
                            <w:lang w:eastAsia="ru-RU"/>
                          </w:rPr>
                          <w:br/>
                          <w:t>Санкт-Петербург - Бургас - Санкт-Петербург</w:t>
                        </w:r>
                      </w:p>
                      <w:tbl>
                        <w:tblPr>
                          <w:tblW w:w="9000" w:type="dxa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970"/>
                          <w:gridCol w:w="1018"/>
                          <w:gridCol w:w="948"/>
                          <w:gridCol w:w="1066"/>
                          <w:gridCol w:w="1291"/>
                          <w:gridCol w:w="1101"/>
                          <w:gridCol w:w="1149"/>
                        </w:tblGrid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8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а/к </w:t>
                              </w:r>
                              <w:proofErr w:type="spellStart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Nord</w:t>
                              </w:r>
                              <w:proofErr w:type="spellEnd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Star</w:t>
                              </w:r>
                              <w:proofErr w:type="spellEnd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, вылеты по </w:t>
                              </w:r>
                              <w:proofErr w:type="spellStart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8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Y7 5717 (</w:t>
                              </w:r>
                              <w:proofErr w:type="spellStart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Boeing</w:t>
                              </w:r>
                              <w:proofErr w:type="spellEnd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737-800) 11:00 - 14:00 / Y7 5718 15:05 - 18:15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28A4E2"/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  <w:t xml:space="preserve">Даты вылетов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28A4E2"/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  <w:t>3-7 ночей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28A4E2"/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  <w:t>8-14 ночей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28A4E2"/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  <w:t>15-21 ночь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28A4E2"/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  <w:t>22-28 ночей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28A4E2"/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  <w:t>более 28 ночей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28A4E2"/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  <w:t>OW SPB-BRG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28A4E2"/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ru-RU"/>
                                </w:rPr>
                                <w:t>OW BRG-SPB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08.06.2015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11.06.2015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15.06.2015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18.06.2015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22.06.2015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25.06.2015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E57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22</w:t>
                              </w:r>
                              <w:r w:rsidR="00884669"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29.06.2015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02.07.2015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06.07.2015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09.07.2015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13.07.2015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16.07.2015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20.07.2015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23.07.2015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27.07.2015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30.07.2015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3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03.08.2015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06.08.2015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4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10.08.2015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7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запросу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13.08.2015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4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7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17.08.2015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7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20.08.2015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8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9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24.08.2015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27.08.2015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31.08.2015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647C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647C7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884669" w:rsidRPr="0088466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03.09.2015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6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2</w:t>
                              </w: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84669" w:rsidRPr="00884669" w:rsidRDefault="00884669" w:rsidP="00884E5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="00884E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  <w:r w:rsidRPr="008846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884669" w:rsidRPr="00884669" w:rsidRDefault="00884669" w:rsidP="0088466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84669" w:rsidRPr="00884669" w:rsidRDefault="00884669" w:rsidP="00884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4669" w:rsidRPr="00884669" w:rsidRDefault="00884669" w:rsidP="0088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669" w:rsidRDefault="00884669"/>
    <w:sectPr w:rsidR="00884669" w:rsidSect="0088466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69"/>
    <w:rsid w:val="00467B08"/>
    <w:rsid w:val="00647C74"/>
    <w:rsid w:val="00884669"/>
    <w:rsid w:val="00884E57"/>
    <w:rsid w:val="00D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A457-1DD4-48A8-98E5-ED5B94BD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4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884669"/>
  </w:style>
  <w:style w:type="character" w:customStyle="1" w:styleId="gd">
    <w:name w:val="gd"/>
    <w:basedOn w:val="a0"/>
    <w:rsid w:val="00884669"/>
  </w:style>
  <w:style w:type="character" w:customStyle="1" w:styleId="go">
    <w:name w:val="go"/>
    <w:basedOn w:val="a0"/>
    <w:rsid w:val="00884669"/>
  </w:style>
  <w:style w:type="character" w:customStyle="1" w:styleId="g3">
    <w:name w:val="g3"/>
    <w:basedOn w:val="a0"/>
    <w:rsid w:val="00884669"/>
  </w:style>
  <w:style w:type="character" w:customStyle="1" w:styleId="hb">
    <w:name w:val="hb"/>
    <w:basedOn w:val="a0"/>
    <w:rsid w:val="00884669"/>
  </w:style>
  <w:style w:type="character" w:customStyle="1" w:styleId="g2">
    <w:name w:val="g2"/>
    <w:basedOn w:val="a0"/>
    <w:rsid w:val="00884669"/>
  </w:style>
  <w:style w:type="character" w:styleId="a3">
    <w:name w:val="Hyperlink"/>
    <w:basedOn w:val="a0"/>
    <w:uiPriority w:val="99"/>
    <w:semiHidden/>
    <w:unhideWhenUsed/>
    <w:rsid w:val="008846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7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2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8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2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7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31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57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Gordeeva</dc:creator>
  <cp:keywords/>
  <dc:description/>
  <cp:lastModifiedBy>Galina Gordeeva</cp:lastModifiedBy>
  <cp:revision>4</cp:revision>
  <dcterms:created xsi:type="dcterms:W3CDTF">2015-04-22T10:18:00Z</dcterms:created>
  <dcterms:modified xsi:type="dcterms:W3CDTF">2015-04-22T10:24:00Z</dcterms:modified>
</cp:coreProperties>
</file>